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3FE7D">
      <w:pPr>
        <w:adjustRightInd/>
        <w:snapToGrid/>
        <w:spacing w:line="240" w:lineRule="auto"/>
        <w:ind w:firstLine="0" w:firstLineChars="0"/>
        <w:rPr>
          <w:rFonts w:hint="eastAsia" w:ascii="黑体" w:hAnsi="黑体" w:eastAsia="黑体" w:cs="黑体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14:ligatures w14:val="none"/>
        </w:rPr>
        <w:t>附件</w:t>
      </w:r>
    </w:p>
    <w:p w14:paraId="089F7ED8">
      <w:pPr>
        <w:adjustRightInd/>
        <w:snapToGrid/>
        <w:spacing w:line="600" w:lineRule="exact"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健康与护理学院关于评选2025-2026学年大学生寒假社会实践活动优秀组织单位、优秀团队、优秀指导老师、优秀个人拟推荐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  <w:t>结果的公示</w:t>
      </w:r>
      <w:bookmarkStart w:id="0" w:name="_GoBack"/>
      <w:bookmarkEnd w:id="0"/>
    </w:p>
    <w:p w14:paraId="1E9B786D">
      <w:pPr>
        <w:adjustRightInd/>
        <w:snapToGrid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</w:pPr>
    </w:p>
    <w:p w14:paraId="53C14DF4">
      <w:pPr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14:ligatures w14:val="none"/>
        </w:rPr>
        <w:t>一、优秀</w:t>
      </w: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指导教师</w:t>
      </w:r>
      <w:r>
        <w:rPr>
          <w:rFonts w:hint="eastAsia" w:ascii="黑体" w:hAnsi="黑体" w:eastAsia="黑体" w:cs="黑体"/>
          <w:sz w:val="32"/>
          <w:szCs w:val="32"/>
          <w14:ligatures w14:val="none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1</w:t>
      </w:r>
      <w:r>
        <w:rPr>
          <w:rFonts w:hint="eastAsia" w:ascii="黑体" w:hAnsi="黑体" w:eastAsia="黑体" w:cs="黑体"/>
          <w:sz w:val="32"/>
          <w:szCs w:val="32"/>
          <w14:ligatures w14:val="none"/>
        </w:rPr>
        <w:t>名）</w:t>
      </w:r>
    </w:p>
    <w:tbl>
      <w:tblPr>
        <w:tblStyle w:val="15"/>
        <w:tblW w:w="80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3680"/>
        <w:gridCol w:w="2626"/>
      </w:tblGrid>
      <w:tr w14:paraId="25DE42AD">
        <w:trPr>
          <w:trHeight w:val="567" w:hRule="exac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936C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序号</w:t>
            </w:r>
          </w:p>
        </w:tc>
        <w:tc>
          <w:tcPr>
            <w:tcW w:w="3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963F0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姓名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E6203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备注</w:t>
            </w:r>
          </w:p>
        </w:tc>
      </w:tr>
      <w:tr w14:paraId="06F8E3D1">
        <w:trPr>
          <w:trHeight w:val="567" w:hRule="exact"/>
          <w:jc w:val="center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BBD6C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5DA71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张丽芳</w:t>
            </w:r>
          </w:p>
        </w:tc>
        <w:tc>
          <w:tcPr>
            <w:tcW w:w="2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0AD0A">
            <w:pPr>
              <w:widowControl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4979295">
      <w:pPr>
        <w:ind w:left="0" w:leftChars="0" w:firstLine="0" w:firstLineChars="0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F4F1C">
    <w:pPr>
      <w:pStyle w:val="11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F9357F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F9357F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0A4D7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52B49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8C01B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09BB9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4AE0A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FBD"/>
    <w:rsid w:val="00094A6D"/>
    <w:rsid w:val="000F3603"/>
    <w:rsid w:val="001F7E91"/>
    <w:rsid w:val="002E3C0F"/>
    <w:rsid w:val="00387FBD"/>
    <w:rsid w:val="003B6860"/>
    <w:rsid w:val="004245B0"/>
    <w:rsid w:val="00426F78"/>
    <w:rsid w:val="004513A5"/>
    <w:rsid w:val="004C4341"/>
    <w:rsid w:val="005C601B"/>
    <w:rsid w:val="00685AB4"/>
    <w:rsid w:val="006E5F6A"/>
    <w:rsid w:val="0073755F"/>
    <w:rsid w:val="007E0A15"/>
    <w:rsid w:val="00A0343A"/>
    <w:rsid w:val="00D446B5"/>
    <w:rsid w:val="00D709CB"/>
    <w:rsid w:val="00E31BB8"/>
    <w:rsid w:val="00FB09F5"/>
    <w:rsid w:val="030F42DA"/>
    <w:rsid w:val="0D0F4ED6"/>
    <w:rsid w:val="16924413"/>
    <w:rsid w:val="1DE877AA"/>
    <w:rsid w:val="2DBB257E"/>
    <w:rsid w:val="35CC3125"/>
    <w:rsid w:val="366B28CE"/>
    <w:rsid w:val="57B45109"/>
    <w:rsid w:val="5FFB3840"/>
    <w:rsid w:val="605C4EB2"/>
    <w:rsid w:val="6BEF307E"/>
    <w:rsid w:val="77FBD704"/>
    <w:rsid w:val="7FBE94CD"/>
    <w:rsid w:val="FB6FA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640" w:firstLineChars="20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ind w:firstLine="0" w:firstLineChars="0"/>
      <w:jc w:val="center"/>
      <w:outlineLvl w:val="0"/>
    </w:pPr>
    <w:rPr>
      <w:rFonts w:eastAsia="方正小标宋简体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outlineLvl w:val="1"/>
    </w:pPr>
    <w:rPr>
      <w:rFonts w:eastAsia="黑体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ind w:firstLine="64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1 字符"/>
    <w:basedOn w:val="17"/>
    <w:link w:val="2"/>
    <w:qFormat/>
    <w:uiPriority w:val="9"/>
    <w:rPr>
      <w:rFonts w:ascii="Times New Roman" w:hAnsi="Times New Roman" w:eastAsia="方正小标宋简体" w:cs="Times New Roman"/>
      <w:sz w:val="48"/>
      <w:szCs w:val="48"/>
    </w:rPr>
  </w:style>
  <w:style w:type="character" w:customStyle="1" w:styleId="20">
    <w:name w:val="标题 2 字符"/>
    <w:basedOn w:val="17"/>
    <w:link w:val="3"/>
    <w:qFormat/>
    <w:uiPriority w:val="9"/>
    <w:rPr>
      <w:rFonts w:ascii="Times New Roman" w:hAnsi="Times New Roman" w:eastAsia="黑体" w:cs="Times New Roman"/>
      <w:sz w:val="32"/>
      <w:szCs w:val="32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  <w:sz w:val="32"/>
      <w:szCs w:val="32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:sz w:val="32"/>
      <w:szCs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:sz w:val="32"/>
      <w:szCs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:sz w:val="32"/>
      <w:szCs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rFonts w:ascii="Times New Roman" w:hAnsi="Times New Roman" w:eastAsia="仿宋" w:cs="Times New Roman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rFonts w:ascii="Times New Roman" w:hAnsi="Times New Roman" w:eastAsia="仿宋" w:cs="Times New Roman"/>
      <w:i/>
      <w:iCs/>
      <w:color w:val="104862" w:themeColor="accent1" w:themeShade="BF"/>
      <w:sz w:val="32"/>
      <w:szCs w:val="32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3115</Words>
  <Characters>3326</Characters>
  <Lines>2</Lines>
  <Paragraphs>1</Paragraphs>
  <TotalTime>214</TotalTime>
  <ScaleCrop>false</ScaleCrop>
  <LinksUpToDate>false</LinksUpToDate>
  <CharactersWithSpaces>3377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2025-10-15T09:21:00Z</dcterms:created>
  <dc:creator>ddn</dc:creator>
  <cp:lastModifiedBy>立方</cp:lastModifiedBy>
  <cp:lastPrinted>2026-04-23T19:51:00Z</cp:lastPrinted>
  <dcterms:modified xsi:type="dcterms:W3CDTF">2026-05-06T11:16:45Z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EB858AB5FB594B19BA1CB17D58264A26</vt:lpwstr>
  </property>
  <property fmtid="{D5CDD505-2E9C-101B-9397-08002B2CF9AE}" pid="4" name="KSOTemplateDocerSaveRecord">
    <vt:lpwstr>eyJoZGlkIjoiMzEwNTM5NzYwMDRjMzkwZTVkZjY2ODkwMGIxNGU0OTUiLCJ1c2VySWQiOiI0MDk0ODIzODkifQ==</vt:lpwstr>
  </property>
</Properties>
</file>